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C8" w:rsidRPr="00930A18" w:rsidRDefault="00930A18" w:rsidP="00930A1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0A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ЗАЯВКА</w:t>
      </w:r>
    </w:p>
    <w:p w:rsidR="00930A18" w:rsidRPr="00930A18" w:rsidRDefault="00930A18" w:rsidP="00930A1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0A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</w:t>
      </w:r>
      <w:r w:rsidRPr="00930A18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930A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приобретение</w:t>
      </w:r>
      <w:r w:rsidRPr="00930A18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 xml:space="preserve"> </w:t>
      </w:r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>Q</w:t>
      </w:r>
      <w:r w:rsidRPr="00930A18">
        <w:rPr>
          <w:rFonts w:ascii="Times New Roman" w:hAnsi="Times New Roman" w:cs="Times New Roman"/>
          <w:b/>
          <w:sz w:val="30"/>
          <w:szCs w:val="30"/>
        </w:rPr>
        <w:t>С</w:t>
      </w:r>
      <w:proofErr w:type="spellStart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>ontrol</w:t>
      </w:r>
      <w:proofErr w:type="spellEnd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 xml:space="preserve">, </w:t>
      </w:r>
      <w:proofErr w:type="spellStart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>DControl</w:t>
      </w:r>
      <w:proofErr w:type="spellEnd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 xml:space="preserve">, </w:t>
      </w:r>
      <w:proofErr w:type="spellStart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>SControl</w:t>
      </w:r>
      <w:proofErr w:type="spellEnd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(</w:t>
      </w:r>
      <w:r w:rsidRPr="00930A18">
        <w:rPr>
          <w:rFonts w:ascii="Times New Roman" w:hAnsi="Times New Roman" w:cs="Times New Roman"/>
          <w:b/>
          <w:sz w:val="30"/>
          <w:szCs w:val="30"/>
        </w:rPr>
        <w:t>или</w:t>
      </w:r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proofErr w:type="spellStart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>SControl</w:t>
      </w:r>
      <w:proofErr w:type="spellEnd"/>
      <w:r w:rsidRPr="00930A18">
        <w:rPr>
          <w:rFonts w:ascii="Times New Roman" w:hAnsi="Times New Roman" w:cs="Times New Roman"/>
          <w:b/>
          <w:sz w:val="30"/>
          <w:szCs w:val="30"/>
          <w:lang w:val="en-US"/>
        </w:rPr>
        <w:t>+)</w:t>
      </w:r>
    </w:p>
    <w:p w:rsidR="00A47ADC" w:rsidRPr="00930A18" w:rsidRDefault="00A47ADC" w:rsidP="00930A1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Style w:val="a3"/>
        <w:tblW w:w="10116" w:type="dxa"/>
        <w:tblInd w:w="57" w:type="dxa"/>
        <w:tblLook w:val="04A0" w:firstRow="1" w:lastRow="0" w:firstColumn="1" w:lastColumn="0" w:noHBand="0" w:noVBand="1"/>
      </w:tblPr>
      <w:tblGrid>
        <w:gridCol w:w="1451"/>
        <w:gridCol w:w="2727"/>
        <w:gridCol w:w="1017"/>
        <w:gridCol w:w="3121"/>
        <w:gridCol w:w="1800"/>
      </w:tblGrid>
      <w:tr w:rsidR="00B972C8" w:rsidRPr="00B972C8" w:rsidTr="00930A18">
        <w:tc>
          <w:tcPr>
            <w:tcW w:w="4866" w:type="dxa"/>
            <w:gridSpan w:val="3"/>
          </w:tcPr>
          <w:p w:rsidR="00B972C8" w:rsidRPr="00930A18" w:rsidRDefault="00B972C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  <w:p w:rsidR="00B972C8" w:rsidRPr="00930A18" w:rsidRDefault="00B972C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5250" w:type="dxa"/>
            <w:gridSpan w:val="2"/>
          </w:tcPr>
          <w:p w:rsidR="00B972C8" w:rsidRPr="00930A18" w:rsidRDefault="00B972C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930A18">
        <w:tc>
          <w:tcPr>
            <w:tcW w:w="4866" w:type="dxa"/>
            <w:gridSpan w:val="3"/>
          </w:tcPr>
          <w:p w:rsidR="00B972C8" w:rsidRPr="00930A18" w:rsidRDefault="00B972C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  <w:p w:rsidR="00B972C8" w:rsidRPr="00930A18" w:rsidRDefault="00B972C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</w:tcPr>
          <w:p w:rsidR="00B972C8" w:rsidRPr="00930A18" w:rsidRDefault="00B972C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930A18">
        <w:tc>
          <w:tcPr>
            <w:tcW w:w="4866" w:type="dxa"/>
            <w:gridSpan w:val="3"/>
          </w:tcPr>
          <w:p w:rsidR="00B972C8" w:rsidRPr="00930A18" w:rsidRDefault="00930A1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</w:t>
            </w:r>
            <w:r w:rsidR="00B972C8"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B972C8" w:rsidRPr="00930A18" w:rsidRDefault="00B972C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2"/>
          </w:tcPr>
          <w:p w:rsidR="00B972C8" w:rsidRPr="00930A18" w:rsidRDefault="00B972C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A18" w:rsidRPr="00B972C8" w:rsidTr="00930A18">
        <w:tc>
          <w:tcPr>
            <w:tcW w:w="4866" w:type="dxa"/>
            <w:gridSpan w:val="3"/>
          </w:tcPr>
          <w:p w:rsidR="00930A18" w:rsidRPr="00930A18" w:rsidRDefault="00930A1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доставки ПО (контактное лицо, сотовый телефон)</w:t>
            </w:r>
          </w:p>
        </w:tc>
        <w:tc>
          <w:tcPr>
            <w:tcW w:w="5250" w:type="dxa"/>
            <w:gridSpan w:val="2"/>
          </w:tcPr>
          <w:p w:rsidR="00930A18" w:rsidRPr="00930A18" w:rsidRDefault="00930A1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930A18">
        <w:tc>
          <w:tcPr>
            <w:tcW w:w="4866" w:type="dxa"/>
            <w:gridSpan w:val="3"/>
          </w:tcPr>
          <w:p w:rsidR="00B972C8" w:rsidRPr="00930A18" w:rsidRDefault="00B972C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Банковские реквизиты (с указанием ИНН, КПП, р/</w:t>
            </w:r>
            <w:proofErr w:type="spellStart"/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к/</w:t>
            </w:r>
            <w:proofErr w:type="spellStart"/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БИК, наименование </w:t>
            </w:r>
            <w:proofErr w:type="gramStart"/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банка )</w:t>
            </w:r>
            <w:proofErr w:type="gramEnd"/>
          </w:p>
        </w:tc>
        <w:tc>
          <w:tcPr>
            <w:tcW w:w="5250" w:type="dxa"/>
            <w:gridSpan w:val="2"/>
          </w:tcPr>
          <w:p w:rsidR="00B972C8" w:rsidRPr="00930A18" w:rsidRDefault="00B972C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2C8" w:rsidRPr="00B972C8" w:rsidTr="00930A18">
        <w:trPr>
          <w:trHeight w:val="429"/>
        </w:trPr>
        <w:tc>
          <w:tcPr>
            <w:tcW w:w="4866" w:type="dxa"/>
            <w:gridSpan w:val="3"/>
          </w:tcPr>
          <w:p w:rsidR="00B972C8" w:rsidRPr="00930A18" w:rsidRDefault="00B972C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и ФИО руководителя юридического лица, действует на основании</w:t>
            </w:r>
          </w:p>
        </w:tc>
        <w:tc>
          <w:tcPr>
            <w:tcW w:w="5250" w:type="dxa"/>
            <w:gridSpan w:val="2"/>
          </w:tcPr>
          <w:p w:rsidR="00B972C8" w:rsidRPr="00930A18" w:rsidRDefault="00B972C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A18" w:rsidRPr="00B972C8" w:rsidTr="00930A18">
        <w:trPr>
          <w:trHeight w:val="429"/>
        </w:trPr>
        <w:tc>
          <w:tcPr>
            <w:tcW w:w="4866" w:type="dxa"/>
            <w:gridSpan w:val="3"/>
          </w:tcPr>
          <w:p w:rsidR="00930A18" w:rsidRPr="00930A18" w:rsidRDefault="00930A1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 (</w:t>
            </w:r>
            <w:proofErr w:type="spellStart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QСontrol</w:t>
            </w:r>
            <w:proofErr w:type="spellEnd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DControl</w:t>
            </w:r>
            <w:proofErr w:type="spellEnd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 xml:space="preserve"> и блок </w:t>
            </w:r>
            <w:proofErr w:type="spellStart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SControl</w:t>
            </w:r>
            <w:proofErr w:type="spellEnd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proofErr w:type="spellStart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SControl</w:t>
            </w:r>
            <w:proofErr w:type="spellEnd"/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+) </w:t>
            </w:r>
          </w:p>
        </w:tc>
        <w:tc>
          <w:tcPr>
            <w:tcW w:w="5250" w:type="dxa"/>
            <w:gridSpan w:val="2"/>
          </w:tcPr>
          <w:p w:rsidR="00930A18" w:rsidRPr="00930A18" w:rsidRDefault="00930A1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A18" w:rsidRPr="00B972C8" w:rsidTr="00930A18">
        <w:trPr>
          <w:trHeight w:val="429"/>
        </w:trPr>
        <w:tc>
          <w:tcPr>
            <w:tcW w:w="4866" w:type="dxa"/>
            <w:gridSpan w:val="3"/>
          </w:tcPr>
          <w:p w:rsidR="00930A18" w:rsidRPr="00930A18" w:rsidRDefault="00930A1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5250" w:type="dxa"/>
            <w:gridSpan w:val="2"/>
          </w:tcPr>
          <w:p w:rsidR="00930A18" w:rsidRPr="00930A18" w:rsidRDefault="00930A1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A18" w:rsidRPr="00B972C8" w:rsidTr="00930A18">
        <w:trPr>
          <w:trHeight w:val="429"/>
        </w:trPr>
        <w:tc>
          <w:tcPr>
            <w:tcW w:w="4866" w:type="dxa"/>
            <w:gridSpan w:val="3"/>
          </w:tcPr>
          <w:p w:rsidR="00930A18" w:rsidRPr="00930A18" w:rsidRDefault="00930A18" w:rsidP="00930A1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(с кодом города), факс, е-</w:t>
            </w:r>
            <w:r w:rsidRPr="00930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50" w:type="dxa"/>
            <w:gridSpan w:val="2"/>
          </w:tcPr>
          <w:p w:rsidR="00930A18" w:rsidRPr="00930A18" w:rsidRDefault="00930A1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0A18" w:rsidRPr="00B972C8" w:rsidTr="00930A18">
        <w:tc>
          <w:tcPr>
            <w:tcW w:w="1467" w:type="dxa"/>
          </w:tcPr>
          <w:p w:rsidR="00930A18" w:rsidRPr="00930A18" w:rsidRDefault="00930A18" w:rsidP="00930A1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Вариант получение образцов</w:t>
            </w:r>
          </w:p>
        </w:tc>
        <w:tc>
          <w:tcPr>
            <w:tcW w:w="2304" w:type="dxa"/>
          </w:tcPr>
          <w:p w:rsidR="00930A18" w:rsidRPr="00930A18" w:rsidRDefault="00930A18" w:rsidP="00930A1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из офиса «КОМПЕТЕНТНОСТЬ»</w:t>
            </w:r>
          </w:p>
        </w:tc>
        <w:tc>
          <w:tcPr>
            <w:tcW w:w="1095" w:type="dxa"/>
          </w:tcPr>
          <w:p w:rsidR="00930A18" w:rsidRPr="00930A18" w:rsidRDefault="00930A18" w:rsidP="00930A1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930A18" w:rsidRPr="00930A18" w:rsidRDefault="00930A18" w:rsidP="00930A18">
            <w:pPr>
              <w:spacing w:line="312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A18">
              <w:rPr>
                <w:rFonts w:ascii="Times New Roman" w:hAnsi="Times New Roman" w:cs="Times New Roman"/>
                <w:sz w:val="24"/>
                <w:szCs w:val="24"/>
              </w:rPr>
              <w:t>курьерская служба (экспресс-почта)</w:t>
            </w:r>
          </w:p>
        </w:tc>
        <w:tc>
          <w:tcPr>
            <w:tcW w:w="1956" w:type="dxa"/>
          </w:tcPr>
          <w:p w:rsidR="00930A18" w:rsidRPr="00930A18" w:rsidRDefault="00930A18" w:rsidP="00930A18">
            <w:pPr>
              <w:spacing w:line="312" w:lineRule="auto"/>
              <w:ind w:right="17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72C8" w:rsidRPr="00B972C8" w:rsidRDefault="00B972C8" w:rsidP="00930A1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5E85" w:rsidRDefault="001D5E85" w:rsidP="001D5E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E85" w:rsidRDefault="001D5E85" w:rsidP="001D5E8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2C8" w:rsidRPr="001D5E85" w:rsidRDefault="001D5E85" w:rsidP="001D5E8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1D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необходимо направлять на электронную </w:t>
      </w:r>
      <w:proofErr w:type="gramStart"/>
      <w:r w:rsidRPr="001D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почту </w:t>
      </w:r>
      <w:hyperlink r:id="rId4" w:history="1">
        <w:r w:rsidRPr="001D5E8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2312387@</w:t>
        </w:r>
        <w:r w:rsidRPr="001D5E8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1D5E8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1D5E85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1D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proofErr w:type="gramEnd"/>
      <w:r w:rsidRPr="001D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факсу </w:t>
      </w:r>
      <w:r w:rsidRPr="001D5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(846) 212-04-01.</w:t>
      </w:r>
    </w:p>
    <w:p w:rsidR="00B972C8" w:rsidRPr="001D5E85" w:rsidRDefault="00B972C8" w:rsidP="00930A1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2C8" w:rsidRPr="001D5E85" w:rsidRDefault="00B972C8" w:rsidP="00930A1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2C8" w:rsidRPr="001D5E85" w:rsidRDefault="00B972C8" w:rsidP="00930A1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2C8" w:rsidRPr="001D5E85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2C8" w:rsidRPr="001D5E85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2C8" w:rsidRPr="001D5E85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972C8" w:rsidRDefault="00B972C8" w:rsidP="00B9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sectPr w:rsidR="00B972C8" w:rsidSect="00A47A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C8"/>
    <w:rsid w:val="000011C4"/>
    <w:rsid w:val="00040FE3"/>
    <w:rsid w:val="00046982"/>
    <w:rsid w:val="00050E58"/>
    <w:rsid w:val="000A4418"/>
    <w:rsid w:val="000F0E95"/>
    <w:rsid w:val="000F1501"/>
    <w:rsid w:val="00106927"/>
    <w:rsid w:val="001126AF"/>
    <w:rsid w:val="001176BB"/>
    <w:rsid w:val="00120BFE"/>
    <w:rsid w:val="001227CD"/>
    <w:rsid w:val="0016336F"/>
    <w:rsid w:val="00164B0F"/>
    <w:rsid w:val="00165283"/>
    <w:rsid w:val="0016530F"/>
    <w:rsid w:val="00180605"/>
    <w:rsid w:val="00180812"/>
    <w:rsid w:val="00196937"/>
    <w:rsid w:val="001A27F0"/>
    <w:rsid w:val="001B2F63"/>
    <w:rsid w:val="001D194B"/>
    <w:rsid w:val="001D1E4E"/>
    <w:rsid w:val="001D3EDE"/>
    <w:rsid w:val="001D5432"/>
    <w:rsid w:val="001D5BEF"/>
    <w:rsid w:val="001D5E85"/>
    <w:rsid w:val="001E7B5E"/>
    <w:rsid w:val="001F085B"/>
    <w:rsid w:val="001F6E09"/>
    <w:rsid w:val="002225CD"/>
    <w:rsid w:val="002236ED"/>
    <w:rsid w:val="00227ED9"/>
    <w:rsid w:val="002539D4"/>
    <w:rsid w:val="00270117"/>
    <w:rsid w:val="00273414"/>
    <w:rsid w:val="0028357C"/>
    <w:rsid w:val="00292929"/>
    <w:rsid w:val="002A0BE3"/>
    <w:rsid w:val="002B06E3"/>
    <w:rsid w:val="002C6869"/>
    <w:rsid w:val="002D280F"/>
    <w:rsid w:val="002D5CD6"/>
    <w:rsid w:val="002F4C30"/>
    <w:rsid w:val="00303BBD"/>
    <w:rsid w:val="00337326"/>
    <w:rsid w:val="0034100E"/>
    <w:rsid w:val="00357266"/>
    <w:rsid w:val="0037172D"/>
    <w:rsid w:val="003A1FAE"/>
    <w:rsid w:val="003D2272"/>
    <w:rsid w:val="004039A9"/>
    <w:rsid w:val="004107AF"/>
    <w:rsid w:val="004259E5"/>
    <w:rsid w:val="00447820"/>
    <w:rsid w:val="00473857"/>
    <w:rsid w:val="00477433"/>
    <w:rsid w:val="00486963"/>
    <w:rsid w:val="004924DA"/>
    <w:rsid w:val="004B7164"/>
    <w:rsid w:val="004C08C3"/>
    <w:rsid w:val="00514FA6"/>
    <w:rsid w:val="00537620"/>
    <w:rsid w:val="00562AD1"/>
    <w:rsid w:val="00581D9A"/>
    <w:rsid w:val="0058471D"/>
    <w:rsid w:val="005944AE"/>
    <w:rsid w:val="005A774E"/>
    <w:rsid w:val="005B1838"/>
    <w:rsid w:val="005D1C17"/>
    <w:rsid w:val="005D43A8"/>
    <w:rsid w:val="005D71FC"/>
    <w:rsid w:val="005E2640"/>
    <w:rsid w:val="005E7614"/>
    <w:rsid w:val="005F7D36"/>
    <w:rsid w:val="006068B2"/>
    <w:rsid w:val="006105A5"/>
    <w:rsid w:val="00614863"/>
    <w:rsid w:val="006236BB"/>
    <w:rsid w:val="00631D01"/>
    <w:rsid w:val="00641C6E"/>
    <w:rsid w:val="00656F0F"/>
    <w:rsid w:val="006609FC"/>
    <w:rsid w:val="00665A4C"/>
    <w:rsid w:val="0066607A"/>
    <w:rsid w:val="006745E5"/>
    <w:rsid w:val="006A37E6"/>
    <w:rsid w:val="006E20AA"/>
    <w:rsid w:val="006E26A0"/>
    <w:rsid w:val="007537A9"/>
    <w:rsid w:val="007622D5"/>
    <w:rsid w:val="0077383E"/>
    <w:rsid w:val="0077621B"/>
    <w:rsid w:val="00794925"/>
    <w:rsid w:val="007B14D2"/>
    <w:rsid w:val="00810784"/>
    <w:rsid w:val="00825F19"/>
    <w:rsid w:val="00845F9A"/>
    <w:rsid w:val="00890B83"/>
    <w:rsid w:val="008A6C78"/>
    <w:rsid w:val="008B0410"/>
    <w:rsid w:val="008B5242"/>
    <w:rsid w:val="008C4799"/>
    <w:rsid w:val="008D1882"/>
    <w:rsid w:val="008E0913"/>
    <w:rsid w:val="008E67D1"/>
    <w:rsid w:val="008E781A"/>
    <w:rsid w:val="008F0C24"/>
    <w:rsid w:val="00907A6B"/>
    <w:rsid w:val="00930A18"/>
    <w:rsid w:val="00947E3F"/>
    <w:rsid w:val="00990803"/>
    <w:rsid w:val="009A163B"/>
    <w:rsid w:val="009B6247"/>
    <w:rsid w:val="009B6A80"/>
    <w:rsid w:val="009D1C52"/>
    <w:rsid w:val="009F4D4E"/>
    <w:rsid w:val="00A16505"/>
    <w:rsid w:val="00A205BE"/>
    <w:rsid w:val="00A47ADC"/>
    <w:rsid w:val="00A65255"/>
    <w:rsid w:val="00A943B3"/>
    <w:rsid w:val="00AD051B"/>
    <w:rsid w:val="00AD643B"/>
    <w:rsid w:val="00AD7473"/>
    <w:rsid w:val="00B210B9"/>
    <w:rsid w:val="00B26588"/>
    <w:rsid w:val="00B43F0D"/>
    <w:rsid w:val="00B8672A"/>
    <w:rsid w:val="00B972C8"/>
    <w:rsid w:val="00BD025F"/>
    <w:rsid w:val="00BD6549"/>
    <w:rsid w:val="00BE7247"/>
    <w:rsid w:val="00BF04DD"/>
    <w:rsid w:val="00C24770"/>
    <w:rsid w:val="00C4036C"/>
    <w:rsid w:val="00C50F79"/>
    <w:rsid w:val="00D45BEB"/>
    <w:rsid w:val="00D66A5F"/>
    <w:rsid w:val="00DC1557"/>
    <w:rsid w:val="00DE2820"/>
    <w:rsid w:val="00DF2996"/>
    <w:rsid w:val="00DF7C7C"/>
    <w:rsid w:val="00E1602B"/>
    <w:rsid w:val="00E16705"/>
    <w:rsid w:val="00E27AE4"/>
    <w:rsid w:val="00E46537"/>
    <w:rsid w:val="00E507E9"/>
    <w:rsid w:val="00E63598"/>
    <w:rsid w:val="00E6398D"/>
    <w:rsid w:val="00E72433"/>
    <w:rsid w:val="00E77DB4"/>
    <w:rsid w:val="00E80C3B"/>
    <w:rsid w:val="00EB7B0A"/>
    <w:rsid w:val="00EC0D9C"/>
    <w:rsid w:val="00EC4DF8"/>
    <w:rsid w:val="00ED64DF"/>
    <w:rsid w:val="00EE371E"/>
    <w:rsid w:val="00EF0A58"/>
    <w:rsid w:val="00F464DE"/>
    <w:rsid w:val="00F47C85"/>
    <w:rsid w:val="00F5177C"/>
    <w:rsid w:val="00F618C5"/>
    <w:rsid w:val="00F630FC"/>
    <w:rsid w:val="00F75CBB"/>
    <w:rsid w:val="00F875D6"/>
    <w:rsid w:val="00FA3B46"/>
    <w:rsid w:val="00FC7927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30FD-CCE6-458E-ACB5-018F16C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2015-01-30T05:54:00Z</cp:lastPrinted>
  <dcterms:created xsi:type="dcterms:W3CDTF">2015-06-24T09:57:00Z</dcterms:created>
  <dcterms:modified xsi:type="dcterms:W3CDTF">2015-06-24T09:57:00Z</dcterms:modified>
</cp:coreProperties>
</file>